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4782"/>
        <w:gridCol w:w="903"/>
      </w:tblGrid>
      <w:tr w:rsidR="00B34B05">
        <w:trPr>
          <w:trHeight w:val="132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</w:tr>
      <w:tr w:rsidR="00B34B05">
        <w:trPr>
          <w:trHeight w:val="340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B34B05" w:rsidRPr="006000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lang w:val="hr-HR"/>
                    </w:rPr>
                    <w:t xml:space="preserve">Naziv naručitelja: Osnovna škola Stari </w:t>
                  </w:r>
                  <w:proofErr w:type="spellStart"/>
                  <w:r w:rsidRPr="006000D6">
                    <w:rPr>
                      <w:rFonts w:ascii="Arial" w:eastAsia="Arial" w:hAnsi="Arial"/>
                      <w:b/>
                      <w:color w:val="000000"/>
                      <w:lang w:val="hr-HR"/>
                    </w:rPr>
                    <w:t>Jankovci</w:t>
                  </w:r>
                  <w:proofErr w:type="spellEnd"/>
                </w:p>
              </w:tc>
            </w:tr>
          </w:tbl>
          <w:p w:rsidR="00B34B05" w:rsidRPr="006000D6" w:rsidRDefault="00B34B0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  <w:tr w:rsidR="00B34B05">
        <w:trPr>
          <w:trHeight w:val="79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  <w:tr w:rsidR="00B34B05">
        <w:trPr>
          <w:trHeight w:val="340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2"/>
            </w:tblGrid>
            <w:tr w:rsidR="00B34B05" w:rsidRPr="006000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lang w:val="hr-HR"/>
                    </w:rPr>
                    <w:t>Godina: 2023</w:t>
                  </w:r>
                </w:p>
              </w:tc>
            </w:tr>
          </w:tbl>
          <w:p w:rsidR="00B34B05" w:rsidRPr="006000D6" w:rsidRDefault="00B34B0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  <w:tr w:rsidR="00B34B05">
        <w:trPr>
          <w:trHeight w:val="100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  <w:tr w:rsidR="002E267E" w:rsidTr="002E267E"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17"/>
              <w:gridCol w:w="1011"/>
              <w:gridCol w:w="969"/>
              <w:gridCol w:w="1137"/>
              <w:gridCol w:w="1235"/>
              <w:gridCol w:w="898"/>
              <w:gridCol w:w="843"/>
              <w:gridCol w:w="1208"/>
              <w:gridCol w:w="1208"/>
              <w:gridCol w:w="859"/>
              <w:gridCol w:w="1059"/>
              <w:gridCol w:w="814"/>
              <w:gridCol w:w="823"/>
              <w:gridCol w:w="1269"/>
              <w:gridCol w:w="858"/>
            </w:tblGrid>
            <w:tr w:rsidR="00B34B05" w:rsidRPr="006000D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proofErr w:type="spellStart"/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Status promjene</w:t>
                  </w: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3.847,02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listopad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12.10.2023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Izmijenjena</w:t>
                  </w: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Osiguranje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3.847,02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12.10.2023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Oprema za plastenik i oprema za STEM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58.329,29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svibanj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Izmijenjena</w:t>
                  </w: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Oprema za plastenik i oprema za STEM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58.329,29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Lokalizacija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12.10.2023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Izmijenjena</w:t>
                  </w: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Lokalizacija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12.10.2023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Lokalizacija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3.716,24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Digitalizacija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Izmijenjena</w:t>
                  </w: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Digitalizacija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20.704,76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STEM stručnjak za razvoj novih modela učenja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15.714,38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svibanj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Izmijenjena</w:t>
                  </w: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STEM stručnjak za razvoj novih modela učenja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15.714,38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25.07.2023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5.575,00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22.560,00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13.580,00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  <w:tr w:rsidR="00B34B05" w:rsidRPr="006000D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Udžbenici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right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7.994,00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jc w:val="center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color w:val="000000"/>
                      <w:sz w:val="14"/>
                      <w:lang w:val="hr-HR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B34B05">
                  <w:pPr>
                    <w:spacing w:after="0" w:line="240" w:lineRule="auto"/>
                    <w:rPr>
                      <w:lang w:val="hr-HR"/>
                    </w:rPr>
                  </w:pPr>
                </w:p>
              </w:tc>
            </w:tr>
          </w:tbl>
          <w:p w:rsidR="00B34B05" w:rsidRPr="006000D6" w:rsidRDefault="00B34B05">
            <w:pPr>
              <w:spacing w:after="0" w:line="240" w:lineRule="auto"/>
              <w:rPr>
                <w:lang w:val="hr-HR"/>
              </w:rPr>
            </w:pPr>
          </w:p>
        </w:tc>
      </w:tr>
      <w:tr w:rsidR="00B34B05">
        <w:trPr>
          <w:trHeight w:val="79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  <w:tr w:rsidR="002E267E" w:rsidTr="002E267E">
        <w:trPr>
          <w:trHeight w:val="360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8"/>
            </w:tblGrid>
            <w:tr w:rsidR="00B34B05" w:rsidRPr="006000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Datum zadnje izmjene plana: 12.10.2023 11:33</w:t>
                  </w:r>
                </w:p>
              </w:tc>
            </w:tr>
          </w:tbl>
          <w:p w:rsidR="00B34B05" w:rsidRPr="006000D6" w:rsidRDefault="00B34B0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  <w:tr w:rsidR="00B34B05">
        <w:trPr>
          <w:trHeight w:val="60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  <w:tr w:rsidR="002E267E" w:rsidTr="002E267E">
        <w:trPr>
          <w:trHeight w:val="360"/>
        </w:trPr>
        <w:tc>
          <w:tcPr>
            <w:tcW w:w="35" w:type="dxa"/>
          </w:tcPr>
          <w:p w:rsidR="00B34B05" w:rsidRDefault="00B34B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8"/>
            </w:tblGrid>
            <w:tr w:rsidR="00B34B05" w:rsidRPr="006000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34B05" w:rsidRPr="006000D6" w:rsidRDefault="00375A29">
                  <w:pPr>
                    <w:spacing w:after="0" w:line="240" w:lineRule="auto"/>
                    <w:rPr>
                      <w:lang w:val="hr-HR"/>
                    </w:rPr>
                  </w:pPr>
                  <w:r w:rsidRPr="006000D6">
                    <w:rPr>
                      <w:rFonts w:ascii="Arial" w:eastAsia="Arial" w:hAnsi="Arial"/>
                      <w:b/>
                      <w:color w:val="000000"/>
                      <w:sz w:val="16"/>
                      <w:lang w:val="hr-HR"/>
                    </w:rPr>
                    <w:t>Datum objave plana nabave: 28.12.2022 12:11</w:t>
                  </w:r>
                </w:p>
              </w:tc>
            </w:tr>
          </w:tbl>
          <w:p w:rsidR="00B34B05" w:rsidRPr="006000D6" w:rsidRDefault="00B34B05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1146" w:type="dxa"/>
          </w:tcPr>
          <w:p w:rsidR="00B34B05" w:rsidRPr="006000D6" w:rsidRDefault="00B34B05">
            <w:pPr>
              <w:pStyle w:val="EmptyCellLayoutStyle"/>
              <w:spacing w:after="0" w:line="240" w:lineRule="auto"/>
              <w:rPr>
                <w:lang w:val="hr-HR"/>
              </w:rPr>
            </w:pPr>
          </w:p>
        </w:tc>
      </w:tr>
    </w:tbl>
    <w:p w:rsidR="00B34B05" w:rsidRDefault="00B34B05">
      <w:pPr>
        <w:spacing w:after="0" w:line="240" w:lineRule="auto"/>
      </w:pPr>
    </w:p>
    <w:sectPr w:rsidR="00B34B05" w:rsidSect="002E267E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5D" w:rsidRDefault="008D775D">
      <w:pPr>
        <w:spacing w:after="0" w:line="240" w:lineRule="auto"/>
      </w:pPr>
      <w:r>
        <w:separator/>
      </w:r>
    </w:p>
  </w:endnote>
  <w:endnote w:type="continuationSeparator" w:id="0">
    <w:p w:rsidR="008D775D" w:rsidRDefault="008D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B34B05">
      <w:tc>
        <w:tcPr>
          <w:tcW w:w="18556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</w:tr>
    <w:tr w:rsidR="00B34B0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B34B0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4B05" w:rsidRDefault="00375A29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34B05" w:rsidRDefault="00B34B05">
          <w:pPr>
            <w:spacing w:after="0" w:line="240" w:lineRule="auto"/>
          </w:pPr>
        </w:p>
      </w:tc>
      <w:tc>
        <w:tcPr>
          <w:tcW w:w="1113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</w:tr>
    <w:tr w:rsidR="00B34B05">
      <w:tc>
        <w:tcPr>
          <w:tcW w:w="18556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5D" w:rsidRDefault="008D775D">
      <w:pPr>
        <w:spacing w:after="0" w:line="240" w:lineRule="auto"/>
      </w:pPr>
      <w:r>
        <w:separator/>
      </w:r>
    </w:p>
  </w:footnote>
  <w:footnote w:type="continuationSeparator" w:id="0">
    <w:p w:rsidR="008D775D" w:rsidRDefault="008D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B34B05">
      <w:tc>
        <w:tcPr>
          <w:tcW w:w="3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</w:tr>
    <w:tr w:rsidR="00B34B05">
      <w:tc>
        <w:tcPr>
          <w:tcW w:w="3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34B05" w:rsidRDefault="00375A2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</w:tr>
    <w:tr w:rsidR="00B34B05">
      <w:tc>
        <w:tcPr>
          <w:tcW w:w="3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B34B0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34B05" w:rsidRDefault="00375A2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34B05" w:rsidRDefault="00B34B05">
          <w:pPr>
            <w:spacing w:after="0" w:line="240" w:lineRule="auto"/>
          </w:pPr>
        </w:p>
      </w:tc>
      <w:tc>
        <w:tcPr>
          <w:tcW w:w="1153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</w:tr>
    <w:tr w:rsidR="00B34B05">
      <w:tc>
        <w:tcPr>
          <w:tcW w:w="3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34B05" w:rsidRDefault="00B34B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5"/>
    <w:rsid w:val="002E267E"/>
    <w:rsid w:val="0035177E"/>
    <w:rsid w:val="00375A29"/>
    <w:rsid w:val="006000D6"/>
    <w:rsid w:val="008D775D"/>
    <w:rsid w:val="00B34B05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FE480-09CF-4F8C-8640-210C7DE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Anđelko</dc:creator>
  <dc:description/>
  <cp:lastModifiedBy>Anđelko</cp:lastModifiedBy>
  <cp:revision>2</cp:revision>
  <cp:lastPrinted>2023-10-12T09:35:00Z</cp:lastPrinted>
  <dcterms:created xsi:type="dcterms:W3CDTF">2023-10-12T10:19:00Z</dcterms:created>
  <dcterms:modified xsi:type="dcterms:W3CDTF">2023-10-12T10:19:00Z</dcterms:modified>
</cp:coreProperties>
</file>